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C0C" w14:textId="77777777" w:rsidR="00563AD0" w:rsidRDefault="00563AD0" w:rsidP="002840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563AD0">
        <w:rPr>
          <w:rFonts w:asciiTheme="minorHAnsi" w:hAnsiTheme="minorHAnsi" w:cstheme="minorHAnsi"/>
          <w:color w:val="444444"/>
          <w:sz w:val="22"/>
          <w:szCs w:val="22"/>
        </w:rPr>
        <w:t>Dear [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>Manager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>],</w:t>
      </w:r>
    </w:p>
    <w:p w14:paraId="62B58AD9" w14:textId="77777777" w:rsidR="002840FA" w:rsidRDefault="002840FA" w:rsidP="002840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699C95A6" w14:textId="4D426166" w:rsidR="00563AD0" w:rsidRPr="00563AD0" w:rsidRDefault="00563AD0" w:rsidP="002840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1"/>
          <w:szCs w:val="21"/>
        </w:rPr>
      </w:pPr>
      <w:r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I would like your approval to attend </w:t>
      </w:r>
      <w:r w:rsidR="006B3376">
        <w:rPr>
          <w:rFonts w:asciiTheme="minorHAnsi" w:hAnsiTheme="minorHAnsi" w:cstheme="minorHAnsi"/>
          <w:color w:val="444444"/>
          <w:sz w:val="22"/>
          <w:szCs w:val="22"/>
        </w:rPr>
        <w:t>a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6B3376">
        <w:rPr>
          <w:rFonts w:asciiTheme="minorHAnsi" w:hAnsiTheme="minorHAnsi" w:cstheme="minorHAnsi"/>
          <w:color w:val="444444"/>
          <w:sz w:val="22"/>
          <w:szCs w:val="22"/>
        </w:rPr>
        <w:t>leading</w:t>
      </w:r>
      <w:r w:rsidR="006B3376"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conference for 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pharmaceutical and health technology 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>information professionals,</w:t>
      </w:r>
      <w:r w:rsidRPr="00563AD0">
        <w:rPr>
          <w:rFonts w:asciiTheme="minorHAnsi" w:hAnsiTheme="minorHAnsi" w:cstheme="minorHAnsi"/>
          <w:color w:val="444444"/>
          <w:sz w:val="22"/>
          <w:szCs w:val="22"/>
        </w:rPr>
        <w:t xml:space="preserve"> the </w:t>
      </w:r>
      <w:r w:rsidRPr="006B3376">
        <w:rPr>
          <w:rFonts w:asciiTheme="minorHAnsi" w:hAnsiTheme="minorHAnsi" w:cstheme="minorHAnsi"/>
          <w:b/>
          <w:bCs/>
          <w:sz w:val="22"/>
          <w:szCs w:val="22"/>
        </w:rPr>
        <w:t>Pharmaceutical &amp; Health Technology Division of SLA Spring Meeting</w:t>
      </w:r>
      <w:r w:rsidRPr="00563AD0">
        <w:rPr>
          <w:rFonts w:asciiTheme="minorHAnsi" w:hAnsiTheme="minorHAnsi" w:cstheme="minorHAnsi"/>
          <w:sz w:val="22"/>
          <w:szCs w:val="22"/>
        </w:rPr>
        <w:t xml:space="preserve">, </w:t>
      </w:r>
      <w:r w:rsidRPr="00331F75">
        <w:rPr>
          <w:rFonts w:asciiTheme="minorHAnsi" w:hAnsiTheme="minorHAnsi" w:cstheme="minorHAnsi"/>
          <w:b/>
          <w:bCs/>
          <w:sz w:val="22"/>
          <w:szCs w:val="22"/>
        </w:rPr>
        <w:t>April 5-7</w:t>
      </w:r>
      <w:r w:rsidR="006B3376" w:rsidRPr="00331F7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31F75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3E3E8A" w:rsidRPr="00331F7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31F75">
        <w:rPr>
          <w:rFonts w:asciiTheme="minorHAnsi" w:hAnsiTheme="minorHAnsi" w:cstheme="minorHAnsi"/>
          <w:b/>
          <w:bCs/>
          <w:sz w:val="22"/>
          <w:szCs w:val="22"/>
        </w:rPr>
        <w:t>, in Philadelphia</w:t>
      </w:r>
      <w:r w:rsidRPr="00563AD0">
        <w:rPr>
          <w:rFonts w:asciiTheme="minorHAnsi" w:hAnsiTheme="minorHAnsi" w:cstheme="minorHAnsi"/>
          <w:sz w:val="22"/>
          <w:szCs w:val="22"/>
        </w:rPr>
        <w:t>.</w:t>
      </w:r>
      <w:r w:rsidRPr="00563AD0">
        <w:rPr>
          <w:rFonts w:asciiTheme="minorHAnsi" w:hAnsiTheme="minorHAnsi" w:cstheme="minorHAnsi"/>
        </w:rPr>
        <w:t xml:space="preserve"> </w:t>
      </w:r>
    </w:p>
    <w:p w14:paraId="3725F3F2" w14:textId="77777777" w:rsidR="00563AD0" w:rsidRDefault="00563AD0" w:rsidP="002840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</w:p>
    <w:p w14:paraId="460C614E" w14:textId="3FB206C1" w:rsidR="00563AD0" w:rsidRDefault="00563AD0" w:rsidP="002840FA">
      <w:pPr>
        <w:spacing w:after="0" w:line="240" w:lineRule="auto"/>
      </w:pPr>
      <w:r>
        <w:t>It promises to be an excellent</w:t>
      </w:r>
      <w:r>
        <w:t xml:space="preserve"> opportunity for </w:t>
      </w:r>
      <w:r>
        <w:t xml:space="preserve">me </w:t>
      </w:r>
      <w:r>
        <w:t xml:space="preserve">to learn from real world practitioners and other experts how research, competitive intelligence, and data/knowledge management happens in pharmaceutical, medical device, </w:t>
      </w:r>
      <w:r w:rsidR="006B3376">
        <w:t xml:space="preserve">and </w:t>
      </w:r>
      <w:r>
        <w:t>healthcare organizations. </w:t>
      </w:r>
    </w:p>
    <w:p w14:paraId="63FDD7BB" w14:textId="77777777" w:rsidR="002840FA" w:rsidRDefault="002840FA" w:rsidP="002840FA">
      <w:pPr>
        <w:spacing w:after="0" w:line="240" w:lineRule="auto"/>
      </w:pPr>
    </w:p>
    <w:p w14:paraId="1C4A1E71" w14:textId="670B083A" w:rsidR="00563AD0" w:rsidRDefault="006B3376" w:rsidP="002840FA">
      <w:pPr>
        <w:spacing w:after="0" w:line="240" w:lineRule="auto"/>
      </w:pPr>
      <w:r>
        <w:t xml:space="preserve">The PHT Spring Meeting </w:t>
      </w:r>
      <w:r w:rsidR="00563AD0" w:rsidRPr="00563AD0">
        <w:t xml:space="preserve">is </w:t>
      </w:r>
      <w:r w:rsidR="00563AD0">
        <w:t>a</w:t>
      </w:r>
      <w:r w:rsidR="00563AD0" w:rsidRPr="00563AD0">
        <w:t xml:space="preserve"> significant gathering of </w:t>
      </w:r>
      <w:r w:rsidR="002840FA">
        <w:t xml:space="preserve">information </w:t>
      </w:r>
      <w:r w:rsidR="00563AD0" w:rsidRPr="00563AD0">
        <w:t xml:space="preserve">content and technology </w:t>
      </w:r>
      <w:r w:rsidR="002840FA">
        <w:t>vendors</w:t>
      </w:r>
      <w:r w:rsidR="00563AD0" w:rsidRPr="00563AD0">
        <w:t xml:space="preserve"> in the </w:t>
      </w:r>
      <w:r w:rsidR="002840FA">
        <w:t>pharma and medical devices fields</w:t>
      </w:r>
      <w:r w:rsidR="00563AD0" w:rsidRPr="00563AD0">
        <w:t xml:space="preserve"> and will give me the opportunity to make hands-on assessments of the latest tools</w:t>
      </w:r>
      <w:r>
        <w:t xml:space="preserve"> and reinforce my existing vendor relationships in one place.</w:t>
      </w:r>
    </w:p>
    <w:p w14:paraId="627E920A" w14:textId="77777777" w:rsidR="002840FA" w:rsidRDefault="002840FA" w:rsidP="002840FA">
      <w:pPr>
        <w:spacing w:after="0" w:line="240" w:lineRule="auto"/>
      </w:pPr>
    </w:p>
    <w:p w14:paraId="2CB5844B" w14:textId="2D3D7635" w:rsidR="002840FA" w:rsidRDefault="003E3E8A" w:rsidP="002840FA">
      <w:pPr>
        <w:spacing w:after="0" w:line="240" w:lineRule="auto"/>
      </w:pPr>
      <w:r>
        <w:t xml:space="preserve">I’ll </w:t>
      </w:r>
      <w:r w:rsidR="002840FA">
        <w:t>have the chance to learn about trends</w:t>
      </w:r>
      <w:r>
        <w:t xml:space="preserve"> in the US </w:t>
      </w:r>
      <w:r w:rsidR="002840FA">
        <w:t>pharmaceutical</w:t>
      </w:r>
      <w:r>
        <w:t xml:space="preserve"> </w:t>
      </w:r>
      <w:r w:rsidR="002840FA">
        <w:t>m</w:t>
      </w:r>
      <w:r>
        <w:t xml:space="preserve">arket, competitor information case studies, </w:t>
      </w:r>
      <w:r w:rsidR="002840FA">
        <w:t>clinical</w:t>
      </w:r>
      <w:r>
        <w:t xml:space="preserve"> trial </w:t>
      </w:r>
      <w:r w:rsidR="002840FA">
        <w:t>databases</w:t>
      </w:r>
      <w:r>
        <w:t xml:space="preserve">, </w:t>
      </w:r>
      <w:r w:rsidR="002840FA">
        <w:t xml:space="preserve">and </w:t>
      </w:r>
      <w:r>
        <w:t xml:space="preserve">machine </w:t>
      </w:r>
      <w:r w:rsidR="002840FA">
        <w:t>learning</w:t>
      </w:r>
      <w:r>
        <w:t xml:space="preserve"> in drug development.</w:t>
      </w:r>
      <w:r w:rsidR="002840FA">
        <w:t xml:space="preserve"> And there’s a Continuing Education course on “</w:t>
      </w:r>
      <w:r w:rsidR="002840FA">
        <w:t>Demystifying Systematic Literature Reviews: Identifying Opportunities For Information Teams And Librarians</w:t>
      </w:r>
      <w:r w:rsidR="002840FA">
        <w:t>.”</w:t>
      </w:r>
    </w:p>
    <w:p w14:paraId="4AA0F1FC" w14:textId="77777777" w:rsidR="003E3E8A" w:rsidRDefault="003E3E8A" w:rsidP="002840FA">
      <w:pPr>
        <w:spacing w:after="0" w:line="240" w:lineRule="auto"/>
      </w:pPr>
      <w:r>
        <w:t xml:space="preserve"> </w:t>
      </w:r>
    </w:p>
    <w:p w14:paraId="1B7027FE" w14:textId="47A42497" w:rsidR="00563AD0" w:rsidRDefault="00563AD0" w:rsidP="002840FA">
      <w:pPr>
        <w:spacing w:after="0" w:line="240" w:lineRule="auto"/>
      </w:pPr>
      <w:r>
        <w:t xml:space="preserve">The PHT Spring Meeting is a smaller-sized meeting </w:t>
      </w:r>
      <w:r>
        <w:t xml:space="preserve">where I’ll have plenty of one-on-one time with peers in my field. </w:t>
      </w:r>
      <w:r w:rsidR="006B3376">
        <w:t xml:space="preserve">I’ll be in good company; </w:t>
      </w:r>
      <w:r>
        <w:t xml:space="preserve">these organizations have sent representatives in the past: Abbott, AbbVie, Allergan, Biogen, Celgene, Daiichi Sankyo, Gilead Sciences, Jazz Pharmaceuticals, L.E.K. </w:t>
      </w:r>
      <w:r w:rsidR="002840FA">
        <w:t>C</w:t>
      </w:r>
      <w:r>
        <w:t>onsulting,  McKinsey &amp; Company, Mallinckrodt Pharmaceuticals, Merck &amp; Co, Novartis, Novo Nordisk, Otsuka Pharmaceutical, National Institutes of Health. the National Library of Medicine, Roche Tissue Diagnostics, Takeda, Teva Pharmaceuticals, Vertex Pharmaceuticals, Inc., and Zoetis.</w:t>
      </w:r>
    </w:p>
    <w:p w14:paraId="38BAEDC7" w14:textId="77777777" w:rsidR="002840FA" w:rsidRDefault="002840FA" w:rsidP="002840FA">
      <w:pPr>
        <w:spacing w:after="0" w:line="240" w:lineRule="auto"/>
      </w:pPr>
    </w:p>
    <w:p w14:paraId="7640AF1A" w14:textId="70BFA988" w:rsidR="002840FA" w:rsidRDefault="003E3E8A" w:rsidP="002840FA">
      <w:pPr>
        <w:spacing w:after="0" w:line="240" w:lineRule="auto"/>
      </w:pPr>
      <w:r w:rsidRPr="003E3E8A">
        <w:t xml:space="preserve">The PHT </w:t>
      </w:r>
      <w:r w:rsidR="002840FA" w:rsidRPr="003E3E8A">
        <w:t>Spring</w:t>
      </w:r>
      <w:r w:rsidRPr="003E3E8A">
        <w:t xml:space="preserve"> </w:t>
      </w:r>
      <w:r w:rsidR="002840FA" w:rsidRPr="003E3E8A">
        <w:t>Meeting</w:t>
      </w:r>
      <w:r w:rsidRPr="003E3E8A">
        <w:t xml:space="preserve"> is </w:t>
      </w:r>
      <w:r w:rsidR="002840FA">
        <w:t xml:space="preserve">a </w:t>
      </w:r>
      <w:r w:rsidRPr="003E3E8A">
        <w:t>good</w:t>
      </w:r>
      <w:r w:rsidR="00563AD0" w:rsidRPr="003E3E8A">
        <w:t xml:space="preserve"> valu</w:t>
      </w:r>
      <w:r w:rsidR="002840FA">
        <w:t>e too, especially when compared to other conferences. Lodging is discounted, and conference r</w:t>
      </w:r>
      <w:r w:rsidR="00563AD0" w:rsidRPr="003E3E8A">
        <w:t xml:space="preserve">egistration </w:t>
      </w:r>
      <w:r w:rsidR="002840FA">
        <w:t xml:space="preserve">includes most meals. </w:t>
      </w:r>
    </w:p>
    <w:p w14:paraId="2A8A610C" w14:textId="77777777" w:rsidR="002840FA" w:rsidRDefault="002840FA" w:rsidP="002840FA">
      <w:pPr>
        <w:spacing w:after="0" w:line="240" w:lineRule="auto"/>
      </w:pPr>
    </w:p>
    <w:p w14:paraId="19B9D2B8" w14:textId="77777777" w:rsidR="002840FA" w:rsidRDefault="00563AD0" w:rsidP="002840FA">
      <w:pPr>
        <w:spacing w:after="0" w:line="240" w:lineRule="auto"/>
      </w:pPr>
      <w:r w:rsidRPr="003E3E8A">
        <w:t>If you give me the go-ahea</w:t>
      </w:r>
      <w:r w:rsidR="002840FA">
        <w:t xml:space="preserve">d </w:t>
      </w:r>
      <w:r w:rsidRPr="003E3E8A">
        <w:t xml:space="preserve">you can expect me to return from </w:t>
      </w:r>
      <w:r w:rsidR="002840FA">
        <w:t xml:space="preserve">the PHT Spring Meeting 2020 </w:t>
      </w:r>
      <w:r w:rsidRPr="003E3E8A">
        <w:t>with loads of practical ideas I can put to work right away. </w:t>
      </w:r>
      <w:r w:rsidR="002840FA">
        <w:t xml:space="preserve">You can find </w:t>
      </w:r>
      <w:r w:rsidRPr="003E3E8A">
        <w:t>additional information</w:t>
      </w:r>
      <w:r w:rsidR="002840FA">
        <w:t xml:space="preserve"> </w:t>
      </w:r>
      <w:hyperlink r:id="rId5" w:history="1">
        <w:r w:rsidR="002840FA" w:rsidRPr="002840FA">
          <w:rPr>
            <w:rStyle w:val="Hyperlink"/>
          </w:rPr>
          <w:t>here</w:t>
        </w:r>
      </w:hyperlink>
      <w:r w:rsidR="002840FA">
        <w:t xml:space="preserve">. </w:t>
      </w:r>
    </w:p>
    <w:p w14:paraId="08D589A8" w14:textId="77777777" w:rsidR="002840FA" w:rsidRDefault="002840FA" w:rsidP="002840FA">
      <w:pPr>
        <w:spacing w:after="0" w:line="240" w:lineRule="auto"/>
      </w:pPr>
    </w:p>
    <w:p w14:paraId="030E96FA" w14:textId="77777777" w:rsidR="00563AD0" w:rsidRPr="003E3E8A" w:rsidRDefault="00563AD0" w:rsidP="002840FA">
      <w:pPr>
        <w:spacing w:after="0" w:line="240" w:lineRule="auto"/>
      </w:pPr>
      <w:r w:rsidRPr="003E3E8A">
        <w:t>Sincerely,</w:t>
      </w:r>
    </w:p>
    <w:p w14:paraId="61C296FC" w14:textId="77777777" w:rsidR="009B3AF1" w:rsidRDefault="009B3AF1"/>
    <w:sectPr w:rsidR="009B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CEE"/>
    <w:multiLevelType w:val="hybridMultilevel"/>
    <w:tmpl w:val="5E30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111A1"/>
    <w:multiLevelType w:val="hybridMultilevel"/>
    <w:tmpl w:val="AD02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0"/>
    <w:rsid w:val="002840FA"/>
    <w:rsid w:val="00331F75"/>
    <w:rsid w:val="003E3E8A"/>
    <w:rsid w:val="00563AD0"/>
    <w:rsid w:val="006B3376"/>
    <w:rsid w:val="009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82BD"/>
  <w15:chartTrackingRefBased/>
  <w15:docId w15:val="{2862C14F-2284-4303-BB78-151010D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E8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8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sla.org/pht/2020-spring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Gleckner</dc:creator>
  <cp:keywords/>
  <dc:description/>
  <cp:lastModifiedBy>Susan Gleckner</cp:lastModifiedBy>
  <cp:revision>2</cp:revision>
  <dcterms:created xsi:type="dcterms:W3CDTF">2020-02-12T21:57:00Z</dcterms:created>
  <dcterms:modified xsi:type="dcterms:W3CDTF">2020-02-12T22:34:00Z</dcterms:modified>
</cp:coreProperties>
</file>